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364051" w:rsidRPr="00C62849" w:rsidRDefault="00F64BD5" w:rsidP="00C62849">
      <w:pPr>
        <w:spacing w:after="240" w:line="360" w:lineRule="auto"/>
        <w:jc w:val="both"/>
        <w:rPr>
          <w:rFonts w:ascii="Arial" w:hAnsi="Arial" w:cs="Arial"/>
          <w:b/>
          <w:bCs/>
          <w:lang w:eastAsia="pl-PL"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>dla postępowania</w:t>
      </w:r>
      <w:r w:rsidR="00364051">
        <w:rPr>
          <w:rFonts w:ascii="Arial" w:hAnsi="Arial" w:cs="Arial"/>
        </w:rPr>
        <w:t>:</w:t>
      </w:r>
      <w:r w:rsidR="00604F1E" w:rsidRPr="00364051">
        <w:rPr>
          <w:rFonts w:ascii="Arial" w:hAnsi="Arial" w:cs="Arial"/>
        </w:rPr>
        <w:t xml:space="preserve"> </w:t>
      </w:r>
      <w:r w:rsidR="000142EF" w:rsidRPr="00364051">
        <w:rPr>
          <w:rFonts w:ascii="Arial" w:hAnsi="Arial" w:cs="Arial"/>
          <w:b/>
          <w:bCs/>
          <w:lang w:eastAsia="pl-PL"/>
        </w:rPr>
        <w:t>DIiIB/R</w:t>
      </w:r>
      <w:r w:rsidR="00C42B77" w:rsidRPr="00364051">
        <w:rPr>
          <w:rFonts w:ascii="Arial" w:hAnsi="Arial" w:cs="Arial"/>
          <w:b/>
          <w:bCs/>
          <w:lang w:eastAsia="pl-PL"/>
        </w:rPr>
        <w:t>/</w:t>
      </w:r>
      <w:r w:rsidR="00423C4B">
        <w:rPr>
          <w:rFonts w:ascii="Arial" w:hAnsi="Arial" w:cs="Arial"/>
          <w:b/>
          <w:bCs/>
          <w:lang w:eastAsia="pl-PL"/>
        </w:rPr>
        <w:t>4</w:t>
      </w:r>
      <w:r w:rsidR="009A1205">
        <w:rPr>
          <w:rFonts w:ascii="Arial" w:hAnsi="Arial" w:cs="Arial"/>
          <w:b/>
          <w:bCs/>
          <w:lang w:eastAsia="pl-PL"/>
        </w:rPr>
        <w:t>6</w:t>
      </w:r>
      <w:r w:rsidR="00C42B77" w:rsidRPr="00364051">
        <w:rPr>
          <w:rFonts w:ascii="Arial" w:hAnsi="Arial" w:cs="Arial"/>
          <w:b/>
          <w:bCs/>
          <w:lang w:eastAsia="pl-PL"/>
        </w:rPr>
        <w:t>/RB/201</w:t>
      </w:r>
      <w:r w:rsidR="00113D79">
        <w:rPr>
          <w:rFonts w:ascii="Arial" w:hAnsi="Arial" w:cs="Arial"/>
          <w:b/>
          <w:bCs/>
          <w:lang w:eastAsia="pl-PL"/>
        </w:rPr>
        <w:t>7</w:t>
      </w:r>
      <w:r w:rsidR="00C42B77" w:rsidRPr="00364051">
        <w:rPr>
          <w:rFonts w:ascii="Arial" w:hAnsi="Arial" w:cs="Arial"/>
          <w:b/>
          <w:bCs/>
          <w:lang w:eastAsia="pl-PL"/>
        </w:rPr>
        <w:t xml:space="preserve"> </w:t>
      </w:r>
      <w:r w:rsidR="00292297" w:rsidRPr="00364051">
        <w:rPr>
          <w:rFonts w:ascii="Arial" w:hAnsi="Arial" w:cs="Arial"/>
          <w:bCs/>
          <w:lang w:eastAsia="pl-PL"/>
        </w:rPr>
        <w:t>pn.:</w:t>
      </w:r>
      <w:bookmarkStart w:id="0" w:name="_GoBack"/>
      <w:bookmarkEnd w:id="0"/>
      <w:r w:rsidR="00C62849" w:rsidRPr="00C62849">
        <w:rPr>
          <w:rFonts w:ascii="Arial" w:hAnsi="Arial" w:cs="Arial"/>
          <w:b/>
          <w:i/>
        </w:rPr>
        <w:tab/>
      </w:r>
      <w:r w:rsidR="00C62849" w:rsidRPr="00C62849">
        <w:rPr>
          <w:rFonts w:ascii="Arial" w:hAnsi="Arial" w:cs="Arial"/>
          <w:b/>
        </w:rPr>
        <w:t>„Remont pomieszczenia nr 10A (odgrzybianie) w budynku Instytutu Chemii przy ul. Szkolnej 9 w Katowicach”.</w:t>
      </w:r>
    </w:p>
    <w:p w:rsidR="003F17B3" w:rsidRPr="003F17B3" w:rsidRDefault="003F17B3" w:rsidP="00364051">
      <w:pPr>
        <w:spacing w:after="0" w:line="360" w:lineRule="auto"/>
        <w:jc w:val="both"/>
        <w:rPr>
          <w:rFonts w:ascii="Arial" w:hAnsi="Arial" w:cs="Arial"/>
        </w:rPr>
      </w:pPr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3401"/>
    <w:rsid w:val="000C174D"/>
    <w:rsid w:val="00113D79"/>
    <w:rsid w:val="00186814"/>
    <w:rsid w:val="001A129D"/>
    <w:rsid w:val="001A1E08"/>
    <w:rsid w:val="001D4BAB"/>
    <w:rsid w:val="002145CE"/>
    <w:rsid w:val="00230B58"/>
    <w:rsid w:val="002311F0"/>
    <w:rsid w:val="00292297"/>
    <w:rsid w:val="00320A79"/>
    <w:rsid w:val="00361780"/>
    <w:rsid w:val="00364051"/>
    <w:rsid w:val="003F17B3"/>
    <w:rsid w:val="0040114D"/>
    <w:rsid w:val="0041181B"/>
    <w:rsid w:val="00423C4B"/>
    <w:rsid w:val="00440571"/>
    <w:rsid w:val="004E5827"/>
    <w:rsid w:val="004E7612"/>
    <w:rsid w:val="00523D82"/>
    <w:rsid w:val="0054073F"/>
    <w:rsid w:val="00597760"/>
    <w:rsid w:val="00604F1E"/>
    <w:rsid w:val="0063212D"/>
    <w:rsid w:val="006E3AAD"/>
    <w:rsid w:val="00730853"/>
    <w:rsid w:val="00733CBC"/>
    <w:rsid w:val="007D48C3"/>
    <w:rsid w:val="00824EB8"/>
    <w:rsid w:val="008620CF"/>
    <w:rsid w:val="008D7E2C"/>
    <w:rsid w:val="008E327A"/>
    <w:rsid w:val="00977F55"/>
    <w:rsid w:val="009A1205"/>
    <w:rsid w:val="00A851AF"/>
    <w:rsid w:val="00A9259A"/>
    <w:rsid w:val="00AE73DB"/>
    <w:rsid w:val="00B23500"/>
    <w:rsid w:val="00B6094D"/>
    <w:rsid w:val="00BE02CC"/>
    <w:rsid w:val="00C36B78"/>
    <w:rsid w:val="00C42B77"/>
    <w:rsid w:val="00C62849"/>
    <w:rsid w:val="00C631BE"/>
    <w:rsid w:val="00CD382A"/>
    <w:rsid w:val="00D0766C"/>
    <w:rsid w:val="00D366AE"/>
    <w:rsid w:val="00D54F40"/>
    <w:rsid w:val="00DE229C"/>
    <w:rsid w:val="00EE08E5"/>
    <w:rsid w:val="00F079A7"/>
    <w:rsid w:val="00F62836"/>
    <w:rsid w:val="00F64BD5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5</cp:revision>
  <cp:lastPrinted>2016-12-16T06:59:00Z</cp:lastPrinted>
  <dcterms:created xsi:type="dcterms:W3CDTF">2017-11-23T10:13:00Z</dcterms:created>
  <dcterms:modified xsi:type="dcterms:W3CDTF">2017-11-30T09:06:00Z</dcterms:modified>
</cp:coreProperties>
</file>